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DF7D" w14:textId="77777777" w:rsidR="008510FC" w:rsidRDefault="008510FC" w:rsidP="008510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</w:t>
      </w:r>
    </w:p>
    <w:p w14:paraId="4D54C2CF" w14:textId="77777777" w:rsidR="00CE1FA2" w:rsidRDefault="008235F6" w:rsidP="00CE1F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obrad jury XXV</w:t>
      </w:r>
      <w:r w:rsidR="00B9638D">
        <w:rPr>
          <w:rFonts w:ascii="Times New Roman" w:hAnsi="Times New Roman" w:cs="Times New Roman"/>
          <w:b/>
          <w:sz w:val="32"/>
          <w:szCs w:val="32"/>
        </w:rPr>
        <w:t>II</w:t>
      </w:r>
      <w:r w:rsidR="00D618E9">
        <w:rPr>
          <w:rFonts w:ascii="Times New Roman" w:hAnsi="Times New Roman" w:cs="Times New Roman"/>
          <w:b/>
          <w:sz w:val="32"/>
          <w:szCs w:val="32"/>
        </w:rPr>
        <w:t>I</w:t>
      </w:r>
      <w:r w:rsidR="008510FC">
        <w:rPr>
          <w:rFonts w:ascii="Times New Roman" w:hAnsi="Times New Roman" w:cs="Times New Roman"/>
          <w:b/>
          <w:sz w:val="32"/>
          <w:szCs w:val="32"/>
        </w:rPr>
        <w:t xml:space="preserve"> Konkursu Plastycznego </w:t>
      </w:r>
    </w:p>
    <w:p w14:paraId="47C2578A" w14:textId="77777777" w:rsidR="008510FC" w:rsidRDefault="008510FC" w:rsidP="00CE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„Świebodzin w oczach dziecka”</w:t>
      </w:r>
    </w:p>
    <w:p w14:paraId="05A528E5" w14:textId="77777777" w:rsidR="008510FC" w:rsidRPr="00FE6B3E" w:rsidRDefault="008510FC" w:rsidP="00851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3E">
        <w:rPr>
          <w:rFonts w:ascii="Times New Roman" w:hAnsi="Times New Roman" w:cs="Times New Roman"/>
          <w:b/>
          <w:sz w:val="24"/>
          <w:szCs w:val="24"/>
        </w:rPr>
        <w:t>Jury w składzie:</w:t>
      </w:r>
    </w:p>
    <w:p w14:paraId="2C1E91EA" w14:textId="77777777" w:rsidR="008510FC" w:rsidRDefault="008510FC" w:rsidP="00851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Miliszewska – </w:t>
      </w:r>
      <w:r w:rsidR="00F661DF">
        <w:rPr>
          <w:rFonts w:ascii="Times New Roman" w:hAnsi="Times New Roman" w:cs="Times New Roman"/>
          <w:sz w:val="24"/>
          <w:szCs w:val="24"/>
        </w:rPr>
        <w:t xml:space="preserve">historyk sztuki, </w:t>
      </w:r>
      <w:r>
        <w:rPr>
          <w:rFonts w:ascii="Times New Roman" w:hAnsi="Times New Roman" w:cs="Times New Roman"/>
          <w:sz w:val="24"/>
          <w:szCs w:val="24"/>
        </w:rPr>
        <w:t>kustosz Muzeum Regionalnego w Świebodzinie – przewodnicząca jury</w:t>
      </w:r>
    </w:p>
    <w:p w14:paraId="2BD084BE" w14:textId="77777777" w:rsidR="008510FC" w:rsidRDefault="00885A5F" w:rsidP="00851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Bardelas – artysta rzeźbiarz</w:t>
      </w:r>
    </w:p>
    <w:p w14:paraId="7981327B" w14:textId="77777777" w:rsidR="008510FC" w:rsidRPr="008235F6" w:rsidRDefault="008510FC" w:rsidP="00823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Frey – Witkowski –</w:t>
      </w:r>
      <w:r w:rsidR="00885A5F">
        <w:rPr>
          <w:rFonts w:ascii="Times New Roman" w:hAnsi="Times New Roman" w:cs="Times New Roman"/>
          <w:sz w:val="24"/>
          <w:szCs w:val="24"/>
        </w:rPr>
        <w:t xml:space="preserve"> artysta rysownik</w:t>
      </w:r>
    </w:p>
    <w:p w14:paraId="6C7A8122" w14:textId="77777777" w:rsidR="008510FC" w:rsidRDefault="00B9638D" w:rsidP="00851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Szarek – entuzjastka </w:t>
      </w:r>
      <w:r w:rsidR="00885A5F">
        <w:rPr>
          <w:rFonts w:ascii="Times New Roman" w:hAnsi="Times New Roman" w:cs="Times New Roman"/>
          <w:sz w:val="24"/>
          <w:szCs w:val="24"/>
        </w:rPr>
        <w:t xml:space="preserve">i kolekcjonerka </w:t>
      </w:r>
      <w:r>
        <w:rPr>
          <w:rFonts w:ascii="Times New Roman" w:hAnsi="Times New Roman" w:cs="Times New Roman"/>
          <w:sz w:val="24"/>
          <w:szCs w:val="24"/>
        </w:rPr>
        <w:t>sztuki</w:t>
      </w:r>
      <w:r w:rsidR="00885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8D749" w14:textId="1023CCB9" w:rsidR="00B9638D" w:rsidRPr="00CE1FA2" w:rsidRDefault="00885A5F" w:rsidP="00CE1F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Berendt – Klechamer – artysta plastyk</w:t>
      </w:r>
      <w:r w:rsidR="00CF6DC8">
        <w:rPr>
          <w:rFonts w:ascii="Times New Roman" w:hAnsi="Times New Roman" w:cs="Times New Roman"/>
          <w:sz w:val="24"/>
          <w:szCs w:val="24"/>
        </w:rPr>
        <w:t>, pedagog</w:t>
      </w:r>
    </w:p>
    <w:p w14:paraId="7827CE94" w14:textId="77777777" w:rsidR="008510FC" w:rsidRDefault="00B9638D" w:rsidP="00851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D618E9">
        <w:rPr>
          <w:rFonts w:ascii="Times New Roman" w:hAnsi="Times New Roman" w:cs="Times New Roman"/>
          <w:sz w:val="24"/>
          <w:szCs w:val="24"/>
        </w:rPr>
        <w:t>osiedzeniu w dniu 05 marca 2024</w:t>
      </w:r>
      <w:r w:rsidR="008510FC">
        <w:rPr>
          <w:rFonts w:ascii="Times New Roman" w:hAnsi="Times New Roman" w:cs="Times New Roman"/>
          <w:sz w:val="24"/>
          <w:szCs w:val="24"/>
        </w:rPr>
        <w:t xml:space="preserve"> r. spośród </w:t>
      </w:r>
      <w:r w:rsidR="00D618E9">
        <w:rPr>
          <w:rFonts w:ascii="Times New Roman" w:hAnsi="Times New Roman" w:cs="Times New Roman"/>
          <w:sz w:val="24"/>
          <w:szCs w:val="24"/>
        </w:rPr>
        <w:t>314</w:t>
      </w:r>
      <w:r w:rsidR="008510FC" w:rsidRPr="00122EA9">
        <w:rPr>
          <w:rFonts w:ascii="Times New Roman" w:hAnsi="Times New Roman" w:cs="Times New Roman"/>
          <w:sz w:val="24"/>
          <w:szCs w:val="24"/>
        </w:rPr>
        <w:t xml:space="preserve"> p</w:t>
      </w:r>
      <w:r w:rsidR="008510FC">
        <w:rPr>
          <w:rFonts w:ascii="Times New Roman" w:hAnsi="Times New Roman" w:cs="Times New Roman"/>
          <w:sz w:val="24"/>
          <w:szCs w:val="24"/>
        </w:rPr>
        <w:t xml:space="preserve">rac nadesłanych z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510FC">
        <w:rPr>
          <w:rFonts w:ascii="Times New Roman" w:hAnsi="Times New Roman" w:cs="Times New Roman"/>
          <w:sz w:val="24"/>
          <w:szCs w:val="24"/>
        </w:rPr>
        <w:t xml:space="preserve">szkół </w:t>
      </w:r>
    </w:p>
    <w:p w14:paraId="2A2CF369" w14:textId="7F3F1A63" w:rsidR="008510FC" w:rsidRDefault="008510FC" w:rsidP="00851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ośrodków edukacyjnych postanowiło przyznać 10 równorzędnych nagród i 20 wyróżnień:</w:t>
      </w:r>
    </w:p>
    <w:p w14:paraId="1982CF80" w14:textId="77777777" w:rsidR="008510FC" w:rsidRDefault="008510FC" w:rsidP="008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F187F" w14:textId="77777777" w:rsidR="00885A5F" w:rsidRPr="00AD59F0" w:rsidRDefault="008510FC" w:rsidP="00885A5F">
      <w:pPr>
        <w:rPr>
          <w:b/>
          <w:sz w:val="24"/>
          <w:szCs w:val="24"/>
        </w:rPr>
      </w:pPr>
      <w:r w:rsidRPr="00AD59F0">
        <w:rPr>
          <w:b/>
          <w:sz w:val="24"/>
          <w:szCs w:val="24"/>
        </w:rPr>
        <w:t>NAGRODY</w:t>
      </w:r>
    </w:p>
    <w:p w14:paraId="3D3BA66A" w14:textId="400C4436" w:rsidR="00BC6977" w:rsidRDefault="00CE1FA2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1432E" w:rsidRPr="00CE1FA2">
        <w:rPr>
          <w:sz w:val="24"/>
          <w:szCs w:val="24"/>
        </w:rPr>
        <w:t xml:space="preserve"> </w:t>
      </w:r>
      <w:r w:rsidR="00601716">
        <w:rPr>
          <w:sz w:val="24"/>
          <w:szCs w:val="24"/>
        </w:rPr>
        <w:t>Aleksandra Bock, lat 9, SP w Smardzewie</w:t>
      </w:r>
    </w:p>
    <w:p w14:paraId="346C0806" w14:textId="77777777" w:rsidR="00885A5F" w:rsidRDefault="00885A5F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1684">
        <w:rPr>
          <w:sz w:val="24"/>
          <w:szCs w:val="24"/>
        </w:rPr>
        <w:t>Julia Cidyło, lat 11, SP nr 2 w Świebodzinie</w:t>
      </w:r>
    </w:p>
    <w:p w14:paraId="2F7CAE04" w14:textId="77777777" w:rsidR="00885A5F" w:rsidRDefault="00885A5F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1716">
        <w:rPr>
          <w:sz w:val="24"/>
          <w:szCs w:val="24"/>
        </w:rPr>
        <w:t xml:space="preserve">Anna Jaworska, lat 11, SP w Smardzewie  </w:t>
      </w:r>
    </w:p>
    <w:p w14:paraId="5D2C8F24" w14:textId="77777777" w:rsidR="00885A5F" w:rsidRDefault="00885A5F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01716">
        <w:rPr>
          <w:sz w:val="24"/>
          <w:szCs w:val="24"/>
        </w:rPr>
        <w:t>Sylwester Krajkowski, lat 11, PS Zbąszynek</w:t>
      </w:r>
    </w:p>
    <w:p w14:paraId="117C410E" w14:textId="77777777" w:rsidR="00C220A7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01716">
        <w:rPr>
          <w:sz w:val="24"/>
          <w:szCs w:val="24"/>
        </w:rPr>
        <w:t>Alicja Obara, lat 12, Zespół Edukacyjny nr 1 w Świebodzinie</w:t>
      </w:r>
    </w:p>
    <w:p w14:paraId="66D87BEB" w14:textId="32E43450" w:rsidR="00C220A7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1684">
        <w:rPr>
          <w:sz w:val="24"/>
          <w:szCs w:val="24"/>
        </w:rPr>
        <w:t xml:space="preserve">Izabella Piasecka, lat 8, SP nr 1 w Świebodzinie   </w:t>
      </w:r>
    </w:p>
    <w:p w14:paraId="1A16CB4D" w14:textId="77777777" w:rsidR="00C220A7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01716">
        <w:rPr>
          <w:sz w:val="24"/>
          <w:szCs w:val="24"/>
        </w:rPr>
        <w:t>Wiktoria Rygas, lat 9, SP w Smardzewie</w:t>
      </w:r>
    </w:p>
    <w:p w14:paraId="77821625" w14:textId="77777777" w:rsidR="00C220A7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01716">
        <w:rPr>
          <w:sz w:val="24"/>
          <w:szCs w:val="24"/>
        </w:rPr>
        <w:t>Miłosz Sawczyn, lat 8, Samorządowa Szkoła Podstawowa w Łagowie</w:t>
      </w:r>
    </w:p>
    <w:p w14:paraId="54988D17" w14:textId="77777777" w:rsidR="00601716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01716">
        <w:rPr>
          <w:sz w:val="24"/>
          <w:szCs w:val="24"/>
        </w:rPr>
        <w:t>Sandra Soboń, lat 12, SP nr 2 w Świebodzinie</w:t>
      </w:r>
    </w:p>
    <w:p w14:paraId="7B698ABC" w14:textId="77B7ADB6" w:rsidR="00885A5F" w:rsidRPr="00B9638D" w:rsidRDefault="00C220A7" w:rsidP="00885A5F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781684">
        <w:rPr>
          <w:sz w:val="24"/>
          <w:szCs w:val="24"/>
        </w:rPr>
        <w:t xml:space="preserve"> </w:t>
      </w:r>
      <w:r w:rsidR="00601716">
        <w:rPr>
          <w:sz w:val="24"/>
          <w:szCs w:val="24"/>
        </w:rPr>
        <w:t>Jaroslav Zolotar, lat 8, SP nr 7 Świebodzin</w:t>
      </w:r>
    </w:p>
    <w:p w14:paraId="14533590" w14:textId="77777777" w:rsidR="008235F6" w:rsidRPr="00AD59F0" w:rsidRDefault="008235F6" w:rsidP="00F672B3">
      <w:pPr>
        <w:rPr>
          <w:b/>
          <w:sz w:val="24"/>
          <w:szCs w:val="24"/>
        </w:rPr>
      </w:pPr>
      <w:r w:rsidRPr="00AD59F0">
        <w:rPr>
          <w:b/>
          <w:sz w:val="24"/>
          <w:szCs w:val="24"/>
        </w:rPr>
        <w:t>WYRÓŻNIENIA</w:t>
      </w:r>
    </w:p>
    <w:p w14:paraId="573A84D1" w14:textId="77777777" w:rsidR="0026631E" w:rsidRDefault="00BC6977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256022" w:rsidRPr="00256022">
        <w:rPr>
          <w:sz w:val="24"/>
          <w:szCs w:val="24"/>
        </w:rPr>
        <w:t xml:space="preserve"> </w:t>
      </w:r>
      <w:r w:rsidR="00256022">
        <w:rPr>
          <w:sz w:val="24"/>
          <w:szCs w:val="24"/>
        </w:rPr>
        <w:t>Klaudia Choruży, lat 8, SP nr 7 w Świebodzinie</w:t>
      </w:r>
      <w:r>
        <w:rPr>
          <w:sz w:val="24"/>
          <w:szCs w:val="24"/>
        </w:rPr>
        <w:t xml:space="preserve"> </w:t>
      </w:r>
    </w:p>
    <w:p w14:paraId="7B0625E8" w14:textId="31A1A04A" w:rsidR="00F73A30" w:rsidRDefault="001E6C23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6022">
        <w:rPr>
          <w:sz w:val="24"/>
          <w:szCs w:val="24"/>
        </w:rPr>
        <w:t xml:space="preserve">John Decker, lat 11, SP nr 3 w Świebodzinie </w:t>
      </w:r>
    </w:p>
    <w:p w14:paraId="35E92945" w14:textId="77777777" w:rsidR="00C220A7" w:rsidRDefault="00C220A7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>3. Lena Dłucha, lat 9, SP w Lubrzy</w:t>
      </w:r>
    </w:p>
    <w:p w14:paraId="4CE11CCC" w14:textId="77777777" w:rsidR="00370A68" w:rsidRDefault="00370A68" w:rsidP="00774A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56022">
        <w:rPr>
          <w:sz w:val="24"/>
          <w:szCs w:val="24"/>
        </w:rPr>
        <w:t xml:space="preserve">Weronika Golla, lat 13, SP nr 2 w Świebodzinie </w:t>
      </w:r>
    </w:p>
    <w:p w14:paraId="731AAB0D" w14:textId="255D91F8" w:rsidR="00370A68" w:rsidRDefault="00370A68" w:rsidP="00F73A3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256022" w:rsidRPr="00256022">
        <w:rPr>
          <w:sz w:val="24"/>
          <w:szCs w:val="24"/>
        </w:rPr>
        <w:t xml:space="preserve"> </w:t>
      </w:r>
      <w:r w:rsidR="00256022">
        <w:rPr>
          <w:sz w:val="24"/>
          <w:szCs w:val="24"/>
        </w:rPr>
        <w:t>Maciej Górka, lat 14, Świetlica Inicjatyw Twórczych</w:t>
      </w:r>
      <w:r w:rsidR="00CF6DC8">
        <w:rPr>
          <w:sz w:val="24"/>
          <w:szCs w:val="24"/>
        </w:rPr>
        <w:t xml:space="preserve"> w </w:t>
      </w:r>
      <w:r w:rsidR="00256022">
        <w:rPr>
          <w:sz w:val="24"/>
          <w:szCs w:val="24"/>
        </w:rPr>
        <w:t>Świebodzin</w:t>
      </w:r>
      <w:r w:rsidR="00CF6DC8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</w:p>
    <w:p w14:paraId="612115F8" w14:textId="77777777" w:rsidR="00370A68" w:rsidRDefault="00370A68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56022">
        <w:rPr>
          <w:sz w:val="24"/>
          <w:szCs w:val="24"/>
        </w:rPr>
        <w:t>Wiktoria Jabłońska, lat 11, SP w Zbąszynku</w:t>
      </w:r>
    </w:p>
    <w:p w14:paraId="4D54BBDC" w14:textId="77777777" w:rsidR="00370A68" w:rsidRDefault="00370A68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56022">
        <w:rPr>
          <w:sz w:val="24"/>
          <w:szCs w:val="24"/>
        </w:rPr>
        <w:t>Matylda Józefowska, lat 9, Zespół Edukacyjny nr 1 w Świebodzinie</w:t>
      </w:r>
    </w:p>
    <w:p w14:paraId="46B7CEEC" w14:textId="77777777" w:rsidR="00370A68" w:rsidRDefault="00370A68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9255D">
        <w:rPr>
          <w:sz w:val="24"/>
          <w:szCs w:val="24"/>
        </w:rPr>
        <w:t>Natalia Kaczmarek, lat 12, Zespół Edukacyjny nr 1 w Świebodzinie</w:t>
      </w:r>
    </w:p>
    <w:p w14:paraId="148A1212" w14:textId="77777777" w:rsidR="00370A68" w:rsidRDefault="00370A68" w:rsidP="0026631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631E">
        <w:rPr>
          <w:sz w:val="24"/>
          <w:szCs w:val="24"/>
        </w:rPr>
        <w:t xml:space="preserve">Julianna Łausz, lat 9, Zespół Edukacyjny w Gościkowie </w:t>
      </w:r>
    </w:p>
    <w:p w14:paraId="0FE40A51" w14:textId="0A98CECB" w:rsidR="00370A68" w:rsidRDefault="00370A68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>10.</w:t>
      </w:r>
      <w:r w:rsidR="0009697F">
        <w:rPr>
          <w:sz w:val="24"/>
          <w:szCs w:val="24"/>
        </w:rPr>
        <w:t xml:space="preserve"> </w:t>
      </w:r>
      <w:r w:rsidR="0026631E">
        <w:rPr>
          <w:sz w:val="24"/>
          <w:szCs w:val="24"/>
        </w:rPr>
        <w:t>Alicja Michalak, lat 13, SP w Zbąszynku</w:t>
      </w:r>
    </w:p>
    <w:p w14:paraId="3A6C8DBB" w14:textId="77777777" w:rsidR="00793C75" w:rsidRDefault="00793C75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6631E">
        <w:rPr>
          <w:sz w:val="24"/>
          <w:szCs w:val="24"/>
        </w:rPr>
        <w:t>Paulina Nowakowska, lat 12, SP nr 1 w Świebodzinie</w:t>
      </w:r>
    </w:p>
    <w:p w14:paraId="718623A2" w14:textId="234209AE" w:rsidR="00774AA4" w:rsidRDefault="00774AA4" w:rsidP="00774AA4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096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Tymon Ostrowski, lat 8, Samorządowa Szkoła Podstawowa i </w:t>
      </w:r>
      <w:r w:rsidR="00CF6DC8">
        <w:rPr>
          <w:sz w:val="24"/>
          <w:szCs w:val="24"/>
        </w:rPr>
        <w:t>O</w:t>
      </w:r>
      <w:r>
        <w:rPr>
          <w:sz w:val="24"/>
          <w:szCs w:val="24"/>
        </w:rPr>
        <w:t xml:space="preserve">ddział </w:t>
      </w:r>
      <w:r w:rsidR="00CF6DC8">
        <w:rPr>
          <w:sz w:val="24"/>
          <w:szCs w:val="24"/>
        </w:rPr>
        <w:t>P</w:t>
      </w:r>
      <w:r>
        <w:rPr>
          <w:sz w:val="24"/>
          <w:szCs w:val="24"/>
        </w:rPr>
        <w:t>rzedszkolny </w:t>
      </w:r>
    </w:p>
    <w:p w14:paraId="421202D9" w14:textId="77777777" w:rsidR="00774AA4" w:rsidRDefault="00774AA4" w:rsidP="00774AA4">
      <w:pPr>
        <w:ind w:left="360"/>
        <w:rPr>
          <w:sz w:val="24"/>
          <w:szCs w:val="24"/>
        </w:rPr>
      </w:pPr>
      <w:r>
        <w:rPr>
          <w:sz w:val="24"/>
          <w:szCs w:val="24"/>
        </w:rPr>
        <w:t>      w Toporowie</w:t>
      </w:r>
    </w:p>
    <w:p w14:paraId="4804288E" w14:textId="77777777" w:rsidR="00793C75" w:rsidRDefault="00774AA4" w:rsidP="00774AA4">
      <w:pPr>
        <w:rPr>
          <w:sz w:val="24"/>
          <w:szCs w:val="24"/>
        </w:rPr>
      </w:pPr>
      <w:r>
        <w:rPr>
          <w:sz w:val="24"/>
          <w:szCs w:val="24"/>
        </w:rPr>
        <w:t>       13</w:t>
      </w:r>
      <w:r w:rsidR="00793C75">
        <w:rPr>
          <w:sz w:val="24"/>
          <w:szCs w:val="24"/>
        </w:rPr>
        <w:t xml:space="preserve">. </w:t>
      </w:r>
      <w:r w:rsidR="0026631E">
        <w:rPr>
          <w:sz w:val="24"/>
          <w:szCs w:val="24"/>
        </w:rPr>
        <w:t>Alina Poltsan, lat 11, SP nr 1 w Świebodzinie</w:t>
      </w:r>
    </w:p>
    <w:p w14:paraId="6294B4BD" w14:textId="77777777" w:rsidR="00793C75" w:rsidRDefault="00774AA4" w:rsidP="00C220A7">
      <w:pPr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="00793C75">
        <w:rPr>
          <w:sz w:val="24"/>
          <w:szCs w:val="24"/>
        </w:rPr>
        <w:t xml:space="preserve">. </w:t>
      </w:r>
      <w:r w:rsidR="0026631E">
        <w:rPr>
          <w:sz w:val="24"/>
          <w:szCs w:val="24"/>
        </w:rPr>
        <w:t>Hanna Rolla, lat 10, SP w Zbąszynku</w:t>
      </w:r>
    </w:p>
    <w:p w14:paraId="7DE698BD" w14:textId="77777777" w:rsidR="00F73A30" w:rsidRDefault="00774AA4" w:rsidP="00F73A30">
      <w:pPr>
        <w:ind w:left="360"/>
        <w:rPr>
          <w:sz w:val="24"/>
          <w:szCs w:val="24"/>
        </w:rPr>
      </w:pPr>
      <w:r>
        <w:rPr>
          <w:sz w:val="24"/>
          <w:szCs w:val="24"/>
        </w:rPr>
        <w:t>15</w:t>
      </w:r>
      <w:r w:rsidR="00F73A30">
        <w:rPr>
          <w:sz w:val="24"/>
          <w:szCs w:val="24"/>
        </w:rPr>
        <w:t>.</w:t>
      </w:r>
      <w:r w:rsidR="00F73A30" w:rsidRPr="00F73A30">
        <w:rPr>
          <w:sz w:val="24"/>
          <w:szCs w:val="24"/>
        </w:rPr>
        <w:t xml:space="preserve"> </w:t>
      </w:r>
      <w:r w:rsidR="00F73A30">
        <w:rPr>
          <w:sz w:val="24"/>
          <w:szCs w:val="24"/>
        </w:rPr>
        <w:t>Franciszek Siedlecki, lat 13, SP nr 3 w Świebodzinie</w:t>
      </w:r>
    </w:p>
    <w:p w14:paraId="127E81F3" w14:textId="77777777" w:rsidR="0026631E" w:rsidRDefault="00F73A30" w:rsidP="00F73A30">
      <w:pPr>
        <w:rPr>
          <w:sz w:val="24"/>
          <w:szCs w:val="24"/>
        </w:rPr>
      </w:pPr>
      <w:r>
        <w:rPr>
          <w:sz w:val="24"/>
          <w:szCs w:val="24"/>
        </w:rPr>
        <w:t>       16</w:t>
      </w:r>
      <w:r w:rsidR="00793C75">
        <w:rPr>
          <w:sz w:val="24"/>
          <w:szCs w:val="24"/>
        </w:rPr>
        <w:t>.</w:t>
      </w:r>
      <w:r w:rsidR="0026631E" w:rsidRPr="0026631E">
        <w:rPr>
          <w:sz w:val="24"/>
          <w:szCs w:val="24"/>
        </w:rPr>
        <w:t xml:space="preserve"> </w:t>
      </w:r>
      <w:r w:rsidR="0026631E">
        <w:rPr>
          <w:sz w:val="24"/>
          <w:szCs w:val="24"/>
        </w:rPr>
        <w:t>Marcelina Słota, lat 11, Zespół Edukacyjny nr 1 w Świebodzinie</w:t>
      </w:r>
      <w:r w:rsidR="00793C75">
        <w:rPr>
          <w:sz w:val="24"/>
          <w:szCs w:val="24"/>
        </w:rPr>
        <w:t xml:space="preserve"> </w:t>
      </w:r>
    </w:p>
    <w:p w14:paraId="1A4C0159" w14:textId="77777777" w:rsidR="0026631E" w:rsidRDefault="00F73A30" w:rsidP="0026631E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793C75">
        <w:rPr>
          <w:sz w:val="24"/>
          <w:szCs w:val="24"/>
        </w:rPr>
        <w:t xml:space="preserve">. </w:t>
      </w:r>
      <w:r w:rsidR="0026631E">
        <w:rPr>
          <w:sz w:val="24"/>
          <w:szCs w:val="24"/>
        </w:rPr>
        <w:t>Nadia Sokołowska, lat 14, SP nr 2 w Świebodzinie</w:t>
      </w:r>
    </w:p>
    <w:p w14:paraId="70DC8467" w14:textId="77777777" w:rsidR="00F73A30" w:rsidRDefault="00F73A30" w:rsidP="00F73A30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26631E">
        <w:rPr>
          <w:sz w:val="24"/>
          <w:szCs w:val="24"/>
        </w:rPr>
        <w:t>. Zuzanna Sołtysiak, lat 13, SP nr 3 w Świebodzinie</w:t>
      </w:r>
    </w:p>
    <w:p w14:paraId="56D051C9" w14:textId="77777777" w:rsidR="0031591C" w:rsidRDefault="00F73A30" w:rsidP="00F73A30">
      <w:pPr>
        <w:ind w:left="360"/>
        <w:rPr>
          <w:sz w:val="24"/>
          <w:szCs w:val="24"/>
        </w:rPr>
      </w:pPr>
      <w:r>
        <w:rPr>
          <w:sz w:val="24"/>
          <w:szCs w:val="24"/>
        </w:rPr>
        <w:t> 19</w:t>
      </w:r>
      <w:r w:rsidR="00793C75">
        <w:rPr>
          <w:sz w:val="24"/>
          <w:szCs w:val="24"/>
        </w:rPr>
        <w:t xml:space="preserve">. </w:t>
      </w:r>
      <w:r w:rsidR="0026631E">
        <w:rPr>
          <w:sz w:val="24"/>
          <w:szCs w:val="24"/>
        </w:rPr>
        <w:t>Roman Sukhyi, lat 12, Zespół Edukacyjny nr 1 w Świebodzinie</w:t>
      </w:r>
    </w:p>
    <w:p w14:paraId="10DE7B4B" w14:textId="77777777" w:rsidR="00F73A30" w:rsidRDefault="00F73A30" w:rsidP="00F73A30">
      <w:pPr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31591C">
        <w:rPr>
          <w:sz w:val="24"/>
          <w:szCs w:val="24"/>
        </w:rPr>
        <w:t xml:space="preserve">20. </w:t>
      </w:r>
      <w:r>
        <w:rPr>
          <w:sz w:val="24"/>
          <w:szCs w:val="24"/>
        </w:rPr>
        <w:t>Antonina Wolańska, lat 13, Zespół Edukacyjny nr 1 w Świebodzinie</w:t>
      </w:r>
    </w:p>
    <w:p w14:paraId="422C959B" w14:textId="77777777" w:rsidR="0031591C" w:rsidRDefault="0031591C" w:rsidP="00C220A7">
      <w:pPr>
        <w:ind w:left="360"/>
        <w:rPr>
          <w:sz w:val="24"/>
          <w:szCs w:val="24"/>
        </w:rPr>
      </w:pPr>
    </w:p>
    <w:p w14:paraId="5DAEB2E3" w14:textId="77777777" w:rsidR="008510FC" w:rsidRDefault="008510FC" w:rsidP="00C00B7E"/>
    <w:p w14:paraId="121196D8" w14:textId="77777777" w:rsidR="00790C28" w:rsidRDefault="00790C28" w:rsidP="00C00B7E"/>
    <w:p w14:paraId="363D16B7" w14:textId="3BBB6147" w:rsidR="00B97F1E" w:rsidRPr="00790C28" w:rsidRDefault="00B97F1E" w:rsidP="00C00B7E">
      <w:pPr>
        <w:rPr>
          <w:sz w:val="24"/>
          <w:szCs w:val="24"/>
        </w:rPr>
      </w:pPr>
    </w:p>
    <w:sectPr w:rsidR="00B97F1E" w:rsidRPr="00790C28" w:rsidSect="00E243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9E21BE0"/>
    <w:multiLevelType w:val="hybridMultilevel"/>
    <w:tmpl w:val="3A30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53DC"/>
    <w:multiLevelType w:val="hybridMultilevel"/>
    <w:tmpl w:val="816E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231E"/>
    <w:multiLevelType w:val="hybridMultilevel"/>
    <w:tmpl w:val="68D6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6F9"/>
    <w:multiLevelType w:val="hybridMultilevel"/>
    <w:tmpl w:val="D310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1851">
    <w:abstractNumId w:val="0"/>
  </w:num>
  <w:num w:numId="2" w16cid:durableId="1964534378">
    <w:abstractNumId w:val="4"/>
  </w:num>
  <w:num w:numId="3" w16cid:durableId="1065297995">
    <w:abstractNumId w:val="2"/>
  </w:num>
  <w:num w:numId="4" w16cid:durableId="1673797508">
    <w:abstractNumId w:val="1"/>
  </w:num>
  <w:num w:numId="5" w16cid:durableId="464469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FC"/>
    <w:rsid w:val="00000B7C"/>
    <w:rsid w:val="00020EB3"/>
    <w:rsid w:val="0002652C"/>
    <w:rsid w:val="0009697F"/>
    <w:rsid w:val="000F3500"/>
    <w:rsid w:val="001043F9"/>
    <w:rsid w:val="00122EA9"/>
    <w:rsid w:val="001D5631"/>
    <w:rsid w:val="001E6C23"/>
    <w:rsid w:val="001F3447"/>
    <w:rsid w:val="00221E65"/>
    <w:rsid w:val="00256022"/>
    <w:rsid w:val="0026631E"/>
    <w:rsid w:val="0028017A"/>
    <w:rsid w:val="002C738D"/>
    <w:rsid w:val="00310955"/>
    <w:rsid w:val="0031591C"/>
    <w:rsid w:val="00370A68"/>
    <w:rsid w:val="003B3C80"/>
    <w:rsid w:val="003C754F"/>
    <w:rsid w:val="0041432E"/>
    <w:rsid w:val="004553DE"/>
    <w:rsid w:val="00491060"/>
    <w:rsid w:val="004B3081"/>
    <w:rsid w:val="004C6ADF"/>
    <w:rsid w:val="005756C0"/>
    <w:rsid w:val="00601716"/>
    <w:rsid w:val="00616659"/>
    <w:rsid w:val="00665719"/>
    <w:rsid w:val="006912F5"/>
    <w:rsid w:val="006A695B"/>
    <w:rsid w:val="007465AA"/>
    <w:rsid w:val="0077000C"/>
    <w:rsid w:val="00772D63"/>
    <w:rsid w:val="00774AA4"/>
    <w:rsid w:val="00781684"/>
    <w:rsid w:val="00790C28"/>
    <w:rsid w:val="00793C75"/>
    <w:rsid w:val="007C7330"/>
    <w:rsid w:val="007F3E93"/>
    <w:rsid w:val="0081161A"/>
    <w:rsid w:val="008235F6"/>
    <w:rsid w:val="008510FC"/>
    <w:rsid w:val="00884692"/>
    <w:rsid w:val="00885A5F"/>
    <w:rsid w:val="008B59B7"/>
    <w:rsid w:val="008F7331"/>
    <w:rsid w:val="00921EA8"/>
    <w:rsid w:val="00942BC8"/>
    <w:rsid w:val="00992D0E"/>
    <w:rsid w:val="009A5474"/>
    <w:rsid w:val="009C0F1F"/>
    <w:rsid w:val="00AA3C5D"/>
    <w:rsid w:val="00AC4BFA"/>
    <w:rsid w:val="00AD59F0"/>
    <w:rsid w:val="00B007D6"/>
    <w:rsid w:val="00B02A81"/>
    <w:rsid w:val="00B56ED7"/>
    <w:rsid w:val="00B67C9C"/>
    <w:rsid w:val="00B70535"/>
    <w:rsid w:val="00B9638D"/>
    <w:rsid w:val="00B97F1E"/>
    <w:rsid w:val="00BC6977"/>
    <w:rsid w:val="00C00B7E"/>
    <w:rsid w:val="00C0324F"/>
    <w:rsid w:val="00C220A7"/>
    <w:rsid w:val="00C97C95"/>
    <w:rsid w:val="00CE136A"/>
    <w:rsid w:val="00CE16F7"/>
    <w:rsid w:val="00CE1FA2"/>
    <w:rsid w:val="00CF6DC8"/>
    <w:rsid w:val="00D518F9"/>
    <w:rsid w:val="00D618E9"/>
    <w:rsid w:val="00D61BEA"/>
    <w:rsid w:val="00D76C3A"/>
    <w:rsid w:val="00DB3ACE"/>
    <w:rsid w:val="00DE7253"/>
    <w:rsid w:val="00DF44E7"/>
    <w:rsid w:val="00E10C0D"/>
    <w:rsid w:val="00E16B60"/>
    <w:rsid w:val="00E243E0"/>
    <w:rsid w:val="00E70EF1"/>
    <w:rsid w:val="00E943F2"/>
    <w:rsid w:val="00EA781D"/>
    <w:rsid w:val="00EE59C3"/>
    <w:rsid w:val="00EF60EF"/>
    <w:rsid w:val="00F53E55"/>
    <w:rsid w:val="00F661DF"/>
    <w:rsid w:val="00F672B3"/>
    <w:rsid w:val="00F73A30"/>
    <w:rsid w:val="00F9255D"/>
    <w:rsid w:val="00FB2117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A667"/>
  <w15:docId w15:val="{DF8A726B-4854-47FA-BCE3-335F004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0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10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fromont@op.pl</cp:lastModifiedBy>
  <cp:revision>5</cp:revision>
  <cp:lastPrinted>2024-03-06T09:49:00Z</cp:lastPrinted>
  <dcterms:created xsi:type="dcterms:W3CDTF">2024-03-06T08:07:00Z</dcterms:created>
  <dcterms:modified xsi:type="dcterms:W3CDTF">2024-03-06T12:24:00Z</dcterms:modified>
</cp:coreProperties>
</file>